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5BA4" w14:textId="77777777" w:rsidR="00836CCD" w:rsidRDefault="00836CCD" w:rsidP="0083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Epifania del Signore</w:t>
      </w:r>
    </w:p>
    <w:p w14:paraId="4F538F00" w14:textId="77777777" w:rsidR="00836CCD" w:rsidRDefault="00836CCD" w:rsidP="0083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mercoledì 6 gennaio 2021</w:t>
      </w:r>
    </w:p>
    <w:p w14:paraId="53A1C678" w14:textId="77777777" w:rsidR="00836CCD" w:rsidRDefault="00836CCD" w:rsidP="00836CCD">
      <w:pPr>
        <w:jc w:val="center"/>
        <w:rPr>
          <w:b/>
          <w:sz w:val="28"/>
          <w:szCs w:val="28"/>
        </w:rPr>
      </w:pPr>
    </w:p>
    <w:p w14:paraId="0047D0C6" w14:textId="77777777" w:rsidR="00836CCD" w:rsidRDefault="00836CCD" w:rsidP="00836CCD">
      <w:pPr>
        <w:jc w:val="center"/>
        <w:rPr>
          <w:b/>
          <w:sz w:val="28"/>
          <w:szCs w:val="28"/>
        </w:rPr>
      </w:pPr>
    </w:p>
    <w:p w14:paraId="5E20F3F9" w14:textId="77777777" w:rsidR="00836CCD" w:rsidRDefault="00836CCD" w:rsidP="00836CCD">
      <w:pPr>
        <w:jc w:val="both"/>
      </w:pPr>
      <w:r>
        <w:t>Carissimi fratelli e sorelle,</w:t>
      </w:r>
    </w:p>
    <w:p w14:paraId="313C9291" w14:textId="51228334" w:rsidR="00F75CE7" w:rsidRDefault="00486348" w:rsidP="00486348">
      <w:pPr>
        <w:jc w:val="both"/>
      </w:pPr>
      <w:r>
        <w:t xml:space="preserve">La festa di oggi è una </w:t>
      </w:r>
      <w:proofErr w:type="gramStart"/>
      <w:r>
        <w:t>festa</w:t>
      </w:r>
      <w:proofErr w:type="gramEnd"/>
      <w:r>
        <w:t xml:space="preserve"> di luce, è l’Epifania, la manifestazione del Signore, nato in Betlemme, ai popoli fuori d’Israele, rappresentati dai Magi, nel racconto di Matteo: </w:t>
      </w:r>
      <w:r w:rsidR="00704B3F">
        <w:t xml:space="preserve">sono </w:t>
      </w:r>
      <w:r>
        <w:t>uomini che provengono dall’oriente, forse dalla lontana Persia o da Babilonia, esperti nella scienza astrologica degli antichi, nel leggere le stelle e i segni del cielo.</w:t>
      </w:r>
    </w:p>
    <w:p w14:paraId="24EF8CD3" w14:textId="1BEEA028" w:rsidR="00F90D1E" w:rsidRDefault="00F90D1E" w:rsidP="00486348">
      <w:pPr>
        <w:jc w:val="both"/>
      </w:pPr>
      <w:r>
        <w:t>Nel Vangelo, il cammino dei Magi è guidato dalla luce di una stella, che sembra scomparire all’orizzonte, quando giungono a Gerusalemme, la città del re Erode, alla ricerca del re dei Giudei, e solo quando si rimettono in cammino verso Betlemme, l’astro celeste riappare: «</w:t>
      </w:r>
      <w:r w:rsidR="00695288" w:rsidRPr="00695288">
        <w:t xml:space="preserve">Ed ecco, la stella, che </w:t>
      </w:r>
      <w:proofErr w:type="gramStart"/>
      <w:r w:rsidR="00695288" w:rsidRPr="00695288">
        <w:t>avevano</w:t>
      </w:r>
      <w:proofErr w:type="gramEnd"/>
      <w:r w:rsidR="00695288" w:rsidRPr="00695288">
        <w:t xml:space="preserve"> visto spuntare, li precedeva, finché giunse e si fermò sopra il luogo dove si trovava il bambino.</w:t>
      </w:r>
      <w:r w:rsidR="00695288">
        <w:t xml:space="preserve"> </w:t>
      </w:r>
      <w:r w:rsidR="00695288" w:rsidRPr="00695288">
        <w:t>Al vedere la stella, provarono una gioia grandissima</w:t>
      </w:r>
      <w:r>
        <w:t>»</w:t>
      </w:r>
      <w:r w:rsidR="00695288">
        <w:t xml:space="preserve"> (Mt 2,9-10).</w:t>
      </w:r>
    </w:p>
    <w:p w14:paraId="2C82E245" w14:textId="77777777" w:rsidR="00695288" w:rsidRDefault="00695288" w:rsidP="00486348">
      <w:pPr>
        <w:jc w:val="both"/>
      </w:pPr>
    </w:p>
    <w:p w14:paraId="342F2C56" w14:textId="4E45B6DD" w:rsidR="00695288" w:rsidRDefault="00D01E4C" w:rsidP="00486348">
      <w:pPr>
        <w:jc w:val="both"/>
      </w:pPr>
      <w:r>
        <w:t>La</w:t>
      </w:r>
      <w:r w:rsidR="00695288">
        <w:t xml:space="preserve"> luce, che rischiara le tenebre, è un simbolo universale, un </w:t>
      </w:r>
      <w:proofErr w:type="gramStart"/>
      <w:r w:rsidR="00695288">
        <w:t>simbolo</w:t>
      </w:r>
      <w:proofErr w:type="gramEnd"/>
      <w:r w:rsidR="00695288">
        <w:t xml:space="preserve"> che assume vari significati, e tra questi la luce può ben rappresentare la verità che si dischiude alla ricerca</w:t>
      </w:r>
      <w:r w:rsidR="00CC69DA">
        <w:t xml:space="preserve"> e alla scoperta</w:t>
      </w:r>
      <w:r w:rsidR="00695288">
        <w:t xml:space="preserve"> dell’uomo, la conoscenza della realtà che, progressivamente, avanza nella storia: pensiamo allo sviluppo impressionante della conoscenza scientifica, all’avventura della ragione che s’inoltra sempre di più nella complessità della vita, dell’universo, del micro e macro-cosmo. Allo stesso tempo, pur avanzando nella conoscenza e nel dominio della realtà, ci accorgiamo che si </w:t>
      </w:r>
      <w:r w:rsidR="00330DF0">
        <w:t xml:space="preserve">svela </w:t>
      </w:r>
      <w:r w:rsidR="00695288">
        <w:t xml:space="preserve">un orizzonte sempre più ampio: ogni conoscenza è sempre perfettibile, </w:t>
      </w:r>
      <w:r w:rsidR="00200949">
        <w:t>ciò che è</w:t>
      </w:r>
      <w:r w:rsidR="00695288">
        <w:t xml:space="preserve"> sembra avere una sua profondità che sfugge alla presa dell’</w:t>
      </w:r>
      <w:r w:rsidR="00330DF0">
        <w:t>uomo,</w:t>
      </w:r>
      <w:r w:rsidR="00695288">
        <w:t xml:space="preserve"> quanto più conosciamo, tanto più scopriamo di essere ancora “ignoranti”, la realtà ci supera sempre, è come la linea dell’orizzonte sul mare, che mai raggiungiamo!</w:t>
      </w:r>
    </w:p>
    <w:p w14:paraId="6B970EB7" w14:textId="41B959B9" w:rsidR="00330DF0" w:rsidRDefault="00330DF0" w:rsidP="00486348">
      <w:pPr>
        <w:jc w:val="both"/>
      </w:pPr>
      <w:proofErr w:type="gramStart"/>
      <w:r>
        <w:t>Questa</w:t>
      </w:r>
      <w:proofErr w:type="gramEnd"/>
      <w:r>
        <w:t xml:space="preserve"> ultima inafferrabilità dell’essere, se vale già sul piano delle scienze sperimentali che cercano di scandagliare l’universo e l’uomo, vale ancora di più di fronte alle domande ultime</w:t>
      </w:r>
      <w:r w:rsidR="00D01E4C">
        <w:t xml:space="preserve"> </w:t>
      </w:r>
      <w:r>
        <w:t>che la realtà stessa desta in noi, inesorabilmente, domande che oltrepassano il piano delle questioni empi</w:t>
      </w:r>
      <w:r w:rsidR="00353580">
        <w:t xml:space="preserve">riche, storiche, sociologiche, </w:t>
      </w:r>
      <w:r>
        <w:t>che rendono</w:t>
      </w:r>
      <w:r w:rsidR="00D01E4C">
        <w:t xml:space="preserve"> vivo e inquieto il cuore</w:t>
      </w:r>
      <w:r>
        <w:t xml:space="preserve"> e non danno tregua alla ragione. La scienza stessa suscita interrogativi </w:t>
      </w:r>
      <w:r w:rsidR="00353580">
        <w:t>sul mondo,</w:t>
      </w:r>
      <w:r>
        <w:t xml:space="preserve"> sulla vita, sul senso dell’esistenza, </w:t>
      </w:r>
      <w:proofErr w:type="gramStart"/>
      <w:r>
        <w:t>ai</w:t>
      </w:r>
      <w:r w:rsidR="00D01E4C">
        <w:t xml:space="preserve"> quali</w:t>
      </w:r>
      <w:proofErr w:type="gramEnd"/>
      <w:r w:rsidR="00D01E4C">
        <w:t xml:space="preserve"> è incapace di rispondere, se è onesta, se non diventa ideologia.</w:t>
      </w:r>
    </w:p>
    <w:p w14:paraId="422C2A42" w14:textId="099A1B7B" w:rsidR="00330DF0" w:rsidRDefault="00330DF0" w:rsidP="00486348">
      <w:pPr>
        <w:jc w:val="both"/>
      </w:pPr>
      <w:r>
        <w:t xml:space="preserve">Carissimi fratelli e sorelle, l’esperienza dell’emergere in noi </w:t>
      </w:r>
      <w:r w:rsidR="00A71168">
        <w:t>di</w:t>
      </w:r>
      <w:r>
        <w:t xml:space="preserve"> domande inestirpabili sul significato della vita, della morte, della sofferenza, sul destino che ci attende, su ciò che veramente dà valore e consistenza al nostro umano vivere, </w:t>
      </w:r>
      <w:proofErr w:type="gramStart"/>
      <w:r>
        <w:t>torna</w:t>
      </w:r>
      <w:proofErr w:type="gramEnd"/>
      <w:r>
        <w:t xml:space="preserve"> ad essere un’</w:t>
      </w:r>
      <w:r w:rsidR="00D01E4C">
        <w:t>esperienza reale,</w:t>
      </w:r>
      <w:r>
        <w:t xml:space="preserve"> non riservata a poeti e filosofi, a uomini di cultura e di pensiero, proprio in questo tempo: l</w:t>
      </w:r>
      <w:r w:rsidR="00D01E4C">
        <w:t>’</w:t>
      </w:r>
      <w:r>
        <w:t>imprevedibile prova dell’epidemia, con i problemi sociali e umani che sta generando, riapre lo spazi</w:t>
      </w:r>
      <w:r w:rsidR="00D01E4C">
        <w:t xml:space="preserve">o degli interrogativi radicali, </w:t>
      </w:r>
      <w:r w:rsidR="00351FA2">
        <w:t xml:space="preserve">talvolta </w:t>
      </w:r>
      <w:r w:rsidR="00D01E4C">
        <w:t xml:space="preserve">soffocati nell’agitazione frenetica delle giornate e nella ricerca di sempre nuovi divertimenti e piaceri. </w:t>
      </w:r>
      <w:r>
        <w:t xml:space="preserve">La morte di persone care e conosciute, spesso avvenuta in solitudine, la percezione </w:t>
      </w:r>
      <w:r w:rsidR="00D01E4C">
        <w:t>di essere</w:t>
      </w:r>
      <w:r>
        <w:t xml:space="preserve"> fragili e vulnerabili, la crisi di una visione della vita dove tutto è sotto controllo, dove siamo noi i padroni e i protagonisti assoluti, </w:t>
      </w:r>
      <w:r w:rsidR="00D01E4C">
        <w:t xml:space="preserve">la messa in questione di una fiducia cieca nella scienza, tutto ciò è occasione per riscoprire l’orizzonte ampio della ragione e </w:t>
      </w:r>
      <w:r w:rsidR="00351FA2">
        <w:t>del</w:t>
      </w:r>
      <w:r w:rsidR="00D01E4C">
        <w:t>la ricerca di una verità piena che sia luce e sia vita per il cuore dell’uomo.</w:t>
      </w:r>
    </w:p>
    <w:p w14:paraId="781CE8FD" w14:textId="77777777" w:rsidR="00351FA2" w:rsidRDefault="00351FA2" w:rsidP="00486348">
      <w:pPr>
        <w:jc w:val="both"/>
      </w:pPr>
    </w:p>
    <w:p w14:paraId="75D96568" w14:textId="6CF1ABAE" w:rsidR="0030548A" w:rsidRDefault="00B078E6" w:rsidP="00486348">
      <w:pPr>
        <w:jc w:val="both"/>
      </w:pPr>
      <w:r>
        <w:t>Ora, i Magi del Vangelo sono uomini inquieti, che si mettono in cammino, alla ricerca di un misterioso re, atteso come salvatore, e si lasciano guidare da una stella: possiamo pensare che tale astro fosse visibile a tutti, eppure solo i Magi ne restano colpiti e affascinati, lo riconoscono come un segno che alla fine indica altro, conduce all’incontro con quel re, totalmente diverso da come se l’erano immaginato.</w:t>
      </w:r>
      <w:r w:rsidR="00AE637F">
        <w:t xml:space="preserve"> </w:t>
      </w:r>
      <w:r w:rsidR="0030548A">
        <w:t>Così, carissimi amici, i Magi diventano per noi l’immagine di una ricerca leale e aperta, disponibile e umile, che giunge alla gioia della scoperta e dell’incontro con una verità presente, pur nel velo della carne e del segno.</w:t>
      </w:r>
    </w:p>
    <w:p w14:paraId="136AC8A9" w14:textId="77777777" w:rsidR="00AE637F" w:rsidRDefault="00AE637F" w:rsidP="00AE637F">
      <w:pPr>
        <w:jc w:val="both"/>
      </w:pPr>
      <w:r>
        <w:lastRenderedPageBreak/>
        <w:t>Perché i Magi sanno vedere la stella, che tuttavia è a tutti visibile, come un segno? Perché si lasciano istruire e illuminare dalla parola delle Scritture, consultate attraverso i capi dei sacerdoti e gli scribi di Gerusalemme, e solo loro si dirigono a Betlemme? E perché davanti al bimbo inerme e nudo, senza nessun segno regale, si prostrano, adorano e offrono i loro doni al Re?</w:t>
      </w:r>
    </w:p>
    <w:p w14:paraId="5846C8E5" w14:textId="4E3E2B69" w:rsidR="0030548A" w:rsidRDefault="0030548A" w:rsidP="00486348">
      <w:pPr>
        <w:jc w:val="both"/>
      </w:pPr>
      <w:r>
        <w:t xml:space="preserve">Possiamo cogliere tre aspetti di questa ricerca intelligente e non vana dei Magi, </w:t>
      </w:r>
      <w:r w:rsidR="0043417A">
        <w:t>preziosi per noi</w:t>
      </w:r>
      <w:r>
        <w:t xml:space="preserve">, </w:t>
      </w:r>
      <w:proofErr w:type="gramStart"/>
      <w:r>
        <w:t>uomini e donne moderni e post-moderni</w:t>
      </w:r>
      <w:proofErr w:type="gramEnd"/>
      <w:r>
        <w:t>: noi siamo tentati di porre dei limiti, di ridurre l’ambito della ragione a ciò che è misurabile e sensibile, a ciò che è comprensibile e</w:t>
      </w:r>
      <w:r w:rsidR="00AE637F">
        <w:t xml:space="preserve"> ripetibile, e così davanti alle</w:t>
      </w:r>
      <w:r>
        <w:t xml:space="preserve"> grandi domande sull’essere e sul senso della </w:t>
      </w:r>
      <w:r w:rsidR="00AE637F">
        <w:t>vita, restiamo ciechi alle</w:t>
      </w:r>
      <w:r w:rsidR="0043417A">
        <w:t xml:space="preserve"> tracce e ai segni del mistero, sordi alla parola che Dio ci rivolge, attraverso la creazione e attraverso la Scrittura, </w:t>
      </w:r>
      <w:r w:rsidR="00AE637F">
        <w:t>e quindi muti, incapaci di dire parole sensate e vere.</w:t>
      </w:r>
    </w:p>
    <w:p w14:paraId="001FA57F" w14:textId="77777777" w:rsidR="00AE637F" w:rsidRDefault="00AE637F" w:rsidP="00486348">
      <w:pPr>
        <w:jc w:val="both"/>
      </w:pPr>
    </w:p>
    <w:p w14:paraId="3BCEF7F1" w14:textId="7EDF9AA4" w:rsidR="00AE637F" w:rsidRDefault="00AE637F" w:rsidP="00486348">
      <w:pPr>
        <w:jc w:val="both"/>
      </w:pPr>
      <w:r>
        <w:t>I Magi sanno guardare e lasciarsi stupire: il primo passo dell’avventura della conoscenza e della vita è lo stupore, la sorpresa dell’essere, la meraviglia per la bellezza e</w:t>
      </w:r>
      <w:r w:rsidR="00351FA2">
        <w:t xml:space="preserve"> per</w:t>
      </w:r>
      <w:r>
        <w:t xml:space="preserve"> la promessa di bene e di felicità, racchiusa nell’esistenza stessa. </w:t>
      </w:r>
      <w:r w:rsidR="00A42E6D">
        <w:t>Che io ci sia, che tu ci sia, amico e fratello, che ci siano persone a noi, care, che ci sia il mondo, nella sua immensità, nella sua potenza, nei suoi aspetti affascinanti e paurosi, che ci sia l’essere e non il nulla: ecco questo è il primo stupore, accorgersi della presenza inesorabile e gratuita delle cose, dei volti, di tutto. Forse, aver fatto di nuovo i conti con la nostra umana fragilità – un minuscolo essere</w:t>
      </w:r>
      <w:r w:rsidR="00351FA2">
        <w:t>,</w:t>
      </w:r>
      <w:r w:rsidR="00A42E6D">
        <w:t xml:space="preserve"> grande</w:t>
      </w:r>
      <w:r w:rsidR="00351FA2">
        <w:t xml:space="preserve"> quanto</w:t>
      </w:r>
      <w:r w:rsidR="00A42E6D">
        <w:t xml:space="preserve"> il millesimo di un capello</w:t>
      </w:r>
      <w:r w:rsidR="00351FA2">
        <w:t>,</w:t>
      </w:r>
      <w:r w:rsidR="00A42E6D">
        <w:t xml:space="preserve"> ha sconvolto l’umanità – ci rimette in questa posizione di apertura grata e commossa al dono puro e assoluto dell’esistere: la vita, proprio perché fragile, proprio perché non è un nostro possesso, è un dono delicato e prezioso, da amare, custodire e servire, in noi e negli altri, e</w:t>
      </w:r>
      <w:r w:rsidR="00351FA2">
        <w:t xml:space="preserve"> davvero</w:t>
      </w:r>
      <w:r w:rsidR="00A42E6D">
        <w:t xml:space="preserve"> la vita è il primo miracolo da contemplare e da guardare.</w:t>
      </w:r>
    </w:p>
    <w:p w14:paraId="25C2FA34" w14:textId="500E58B9" w:rsidR="00A42E6D" w:rsidRDefault="00A42E6D" w:rsidP="00486348">
      <w:pPr>
        <w:jc w:val="both"/>
      </w:pPr>
      <w:r>
        <w:t xml:space="preserve">I Magi, alla ricerca del re che è nato, pongono domande, chiedono e sono disponibili ad ascoltare la voce degli scribi, la </w:t>
      </w:r>
      <w:proofErr w:type="gramStart"/>
      <w:r>
        <w:t>voce</w:t>
      </w:r>
      <w:proofErr w:type="gramEnd"/>
      <w:r>
        <w:t xml:space="preserve"> delle Scritture. Quando uno è in ricerca del mistero, chiede, interroga e si lascia </w:t>
      </w:r>
      <w:proofErr w:type="gramStart"/>
      <w:r>
        <w:t>interrogare</w:t>
      </w:r>
      <w:proofErr w:type="gramEnd"/>
      <w:r>
        <w:t>, si mette in ascolto della parola di altri, cerca i maestri, accoglie la sapienza racchiusa nelle grandi scritture: le grandi scritture di uomini che hanno saputo esprimere il cuore dell’uomo – i poeti, i narratori, i filosofi appassionati della verità – e le grandi scritture che raccolgono l’esperienza di Dio, fino alla parola ispirata da Dio nella Bibbia.</w:t>
      </w:r>
    </w:p>
    <w:p w14:paraId="516E8EF1" w14:textId="464E570D" w:rsidR="00A42E6D" w:rsidRDefault="00A42E6D" w:rsidP="00486348">
      <w:pPr>
        <w:jc w:val="both"/>
      </w:pPr>
      <w:r>
        <w:t xml:space="preserve">I Magi, infine, riconoscono nella stella un segno che li guida, e sanno accogliere la novità imprevista di Dio, nel volto del bambino di Betlemme. Chi entra in rapporto con la vita e con la realtà, tutto teso a cogliere il mistero che parla e che si rivela, sa riconoscere dei segni che lo accompagnano e che segnano una strada, </w:t>
      </w:r>
      <w:r w:rsidR="00351FA2">
        <w:t>ed è disponibile ad adorare il mistero s</w:t>
      </w:r>
      <w:r>
        <w:t xml:space="preserve">anto di Dio, che si fa presente nel velo della carne, </w:t>
      </w:r>
      <w:r w:rsidR="00351FA2">
        <w:t>in un</w:t>
      </w:r>
      <w:r>
        <w:t xml:space="preserve"> volto umano in cui traspare una Presenza che </w:t>
      </w:r>
      <w:bookmarkStart w:id="0" w:name="_GoBack"/>
      <w:bookmarkEnd w:id="0"/>
      <w:r>
        <w:t>ha un nome, si chiama Gesù, il vero Re, il Dio fatto uomo tra noi.</w:t>
      </w:r>
    </w:p>
    <w:p w14:paraId="0479D83E" w14:textId="77777777" w:rsidR="000A561E" w:rsidRDefault="000A561E" w:rsidP="00486348">
      <w:pPr>
        <w:jc w:val="both"/>
      </w:pPr>
    </w:p>
    <w:p w14:paraId="516982A9" w14:textId="2E2B3E11" w:rsidR="000A561E" w:rsidRDefault="000A561E" w:rsidP="00486348">
      <w:pPr>
        <w:jc w:val="both"/>
      </w:pPr>
      <w:r>
        <w:t>Impariamo dai Magi a essere capaci di stupore di fronte alla realtà, a non dare per ovvio nulla della vita, a essere attenti ai segni e alle parole che Dio semina sulla nostra strada, e a essere disponibili a riconoscere e ad accogliere il volto inatteso e sorprendente del Dio così grande, da farsi un piccolo bimbo nato nella povertà di Betlemme. Amen!</w:t>
      </w:r>
    </w:p>
    <w:sectPr w:rsidR="000A561E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D"/>
    <w:rsid w:val="000A561E"/>
    <w:rsid w:val="00200949"/>
    <w:rsid w:val="0030548A"/>
    <w:rsid w:val="00330DF0"/>
    <w:rsid w:val="00351FA2"/>
    <w:rsid w:val="00353580"/>
    <w:rsid w:val="0043417A"/>
    <w:rsid w:val="00486348"/>
    <w:rsid w:val="00695288"/>
    <w:rsid w:val="00704B3F"/>
    <w:rsid w:val="00836CCD"/>
    <w:rsid w:val="00A42E6D"/>
    <w:rsid w:val="00A71168"/>
    <w:rsid w:val="00AE637F"/>
    <w:rsid w:val="00B078E6"/>
    <w:rsid w:val="00CC69DA"/>
    <w:rsid w:val="00CD4C10"/>
    <w:rsid w:val="00D01E4C"/>
    <w:rsid w:val="00E2132D"/>
    <w:rsid w:val="00F75CE7"/>
    <w:rsid w:val="00F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EA2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CCD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CCD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1128</Words>
  <Characters>6436</Characters>
  <Application>Microsoft Macintosh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18</cp:revision>
  <dcterms:created xsi:type="dcterms:W3CDTF">2021-01-05T15:07:00Z</dcterms:created>
  <dcterms:modified xsi:type="dcterms:W3CDTF">2021-01-05T16:56:00Z</dcterms:modified>
</cp:coreProperties>
</file>